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E3" w:rsidRPr="00AB7797" w:rsidRDefault="00AE38E3" w:rsidP="00AE38E3">
      <w:pPr>
        <w:pStyle w:val="GvdeA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t>TC</w:t>
      </w:r>
    </w:p>
    <w:p w:rsidR="00AE38E3" w:rsidRPr="00AB7797" w:rsidRDefault="00AE38E3" w:rsidP="00AE38E3">
      <w:pPr>
        <w:pStyle w:val="GvdeA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t>MARMARA ÜNİVERSİTESİ</w:t>
      </w:r>
    </w:p>
    <w:p w:rsidR="00AE38E3" w:rsidRPr="00AB7797" w:rsidRDefault="00AE38E3" w:rsidP="00AE38E3">
      <w:pPr>
        <w:pStyle w:val="GvdeA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t>SPOR BİLİMLERİ FAKÜLTESİ</w:t>
      </w:r>
    </w:p>
    <w:p w:rsidR="00914380" w:rsidRPr="00AB7797" w:rsidRDefault="00AE38E3" w:rsidP="00AE38E3">
      <w:pPr>
        <w:pStyle w:val="GvdeA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t>2019-2020 EĞİTİM ÖĞ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>RET</w:t>
      </w:r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İM </w:t>
      </w:r>
      <w:r w:rsidR="00914380"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YILI BAHAR </w:t>
      </w:r>
      <w:r w:rsidRPr="00AB7797">
        <w:rPr>
          <w:rFonts w:ascii="Times New Roman" w:hAnsi="Times New Roman" w:cs="Times New Roman"/>
          <w:b/>
          <w:bCs/>
          <w:sz w:val="20"/>
          <w:szCs w:val="20"/>
        </w:rPr>
        <w:t>DÖ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>NEM</w:t>
      </w:r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İ </w:t>
      </w:r>
    </w:p>
    <w:p w:rsidR="00AE38E3" w:rsidRPr="00AB7797" w:rsidRDefault="00AE38E3" w:rsidP="00AE38E3">
      <w:pPr>
        <w:pStyle w:val="GvdeA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t>ÖĞRETMENLİK UYGULAMASI</w:t>
      </w:r>
    </w:p>
    <w:p w:rsidR="00AE38E3" w:rsidRPr="00AB7797" w:rsidRDefault="00AE38E3" w:rsidP="00AE38E3">
      <w:pPr>
        <w:pStyle w:val="GvdeA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E38E3" w:rsidRPr="00AB7797" w:rsidRDefault="00AE38E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t>ANADOLU YAKASI</w:t>
      </w:r>
    </w:p>
    <w:p w:rsidR="00AE38E3" w:rsidRPr="00AB7797" w:rsidRDefault="00AE38E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Okul </w:t>
      </w: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>Adı    :  ANADOLUHİSAR</w:t>
      </w:r>
      <w:proofErr w:type="gramEnd"/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 OO – BEYKOZ</w:t>
      </w:r>
    </w:p>
    <w:p w:rsidR="00AE38E3" w:rsidRPr="00AB7797" w:rsidRDefault="00AE38E3" w:rsidP="00AE38E3">
      <w:pPr>
        <w:pStyle w:val="GvdeA"/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>Danış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man  : </w:t>
      </w:r>
      <w:r w:rsidR="00C61AFD"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>Doç.</w:t>
      </w:r>
      <w:proofErr w:type="gramEnd"/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Dr. A. Oya ERKUT    </w:t>
      </w:r>
    </w:p>
    <w:p w:rsidR="00AE38E3" w:rsidRPr="00AB7797" w:rsidRDefault="00AE38E3" w:rsidP="00AE38E3">
      <w:pPr>
        <w:pStyle w:val="GvdeA"/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</w:p>
    <w:tbl>
      <w:tblPr>
        <w:tblStyle w:val="TableNormal"/>
        <w:tblW w:w="3118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8"/>
      </w:tblGrid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  <w:b/>
                <w:bCs/>
                <w:lang w:val="it-IT"/>
              </w:rPr>
              <w:t>Ad Soyad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AHMET FURKAN ERDOĞAN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DEVRAN MAKBULE ARSLAN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DİLARA ARSLAN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 xml:space="preserve">METEHAN SARI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 xml:space="preserve">OĞULCAN AYDOĞAN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 xml:space="preserve">FURKAN ÖZER   </w:t>
            </w:r>
          </w:p>
        </w:tc>
      </w:tr>
    </w:tbl>
    <w:p w:rsidR="00765042" w:rsidRPr="00AB7797" w:rsidRDefault="00765042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4E4ECF" w:rsidRPr="00AB7797" w:rsidRDefault="004E4ECF" w:rsidP="009A1A6C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9A1A6C" w:rsidRPr="00AB7797" w:rsidRDefault="009A1A6C" w:rsidP="009A1A6C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Okul </w:t>
      </w: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>Adı    :  ANADOLUHİSAR</w:t>
      </w:r>
      <w:proofErr w:type="gramEnd"/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 OO – BEYKOZ</w:t>
      </w:r>
    </w:p>
    <w:p w:rsidR="009A1A6C" w:rsidRDefault="009A1A6C" w:rsidP="009A1A6C">
      <w:pPr>
        <w:pStyle w:val="GvdeA"/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>Danış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man  : </w:t>
      </w:r>
      <w:proofErr w:type="spellStart"/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>Dr.Öğr</w:t>
      </w:r>
      <w:proofErr w:type="gramEnd"/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>.Üy</w:t>
      </w:r>
      <w:proofErr w:type="spellEnd"/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>. Müfide Yoruç ÇOTUK</w:t>
      </w:r>
      <w:r w:rsidR="00390591"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</w:t>
      </w:r>
    </w:p>
    <w:p w:rsidR="00AB7797" w:rsidRPr="00AB7797" w:rsidRDefault="00AB7797" w:rsidP="00AB7797">
      <w:pPr>
        <w:pStyle w:val="GvdeA"/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</w:p>
    <w:tbl>
      <w:tblPr>
        <w:tblStyle w:val="TableNormal"/>
        <w:tblW w:w="3118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8"/>
      </w:tblGrid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 xml:space="preserve">GÜLSÜM YILMAZTÜRK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>BULUT BARMAN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>YUNUS EMRE DEMİREZEN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>İSMAİL GÖRÜCÜ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>SİNEM VATAN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>OSMAN SELİM GÜLENÇ</w:t>
            </w:r>
          </w:p>
        </w:tc>
      </w:tr>
    </w:tbl>
    <w:p w:rsidR="009A1A6C" w:rsidRPr="00AB7797" w:rsidRDefault="009A1A6C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:rsidR="00765042" w:rsidRPr="00AB7797" w:rsidRDefault="00765042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AE38E3" w:rsidRPr="00AB7797" w:rsidRDefault="00AE38E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Okul </w:t>
      </w: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>Adı    :  ÖZEL</w:t>
      </w:r>
      <w:proofErr w:type="gramEnd"/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 SEZİN OKULLARI  – ÇEKMEKÖY      </w:t>
      </w:r>
    </w:p>
    <w:p w:rsidR="00765042" w:rsidRPr="00AB7797" w:rsidRDefault="00AE38E3" w:rsidP="00DB3DB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>Danış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>man  :  Doç.</w:t>
      </w:r>
      <w:proofErr w:type="gramEnd"/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Dr. Fatih DERVENT     </w:t>
      </w:r>
    </w:p>
    <w:p w:rsidR="00AE38E3" w:rsidRPr="00AB7797" w:rsidRDefault="00AE38E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</w:p>
    <w:tbl>
      <w:tblPr>
        <w:tblStyle w:val="TableNormal"/>
        <w:tblW w:w="3118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8"/>
      </w:tblGrid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  <w:b/>
                <w:bCs/>
                <w:lang w:val="it-IT"/>
              </w:rPr>
              <w:t>Ad Soyad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AHMET RAMİ ÖNCEL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ALEYNA DURGUT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ALİHAN TATAROĞLU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BAHADIR KALKAN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DOĞUHAN TOPAL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 xml:space="preserve">EVREN TÜRKCAN AKYOL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RUKEYYA MELİKE POLAT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SEVDA YILDIZ </w:t>
            </w:r>
          </w:p>
        </w:tc>
      </w:tr>
    </w:tbl>
    <w:p w:rsidR="00AE38E3" w:rsidRPr="00AB7797" w:rsidRDefault="00AE38E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</w:p>
    <w:p w:rsidR="00AE38E3" w:rsidRPr="00AB7797" w:rsidRDefault="00AE38E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</w:p>
    <w:p w:rsidR="00AB7797" w:rsidRDefault="00AB7797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DB3DB3" w:rsidRDefault="00DB3DB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DB3DB3" w:rsidRDefault="00DB3DB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AB7797" w:rsidRDefault="00AB7797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AE38E3" w:rsidRPr="00AB7797" w:rsidRDefault="00AE38E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Okul </w:t>
      </w: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Adı    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>: ÖZEL</w:t>
      </w:r>
      <w:proofErr w:type="gramEnd"/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TEKDEN KOLEJİ – KADIKÖY</w:t>
      </w:r>
    </w:p>
    <w:p w:rsidR="009A1A6C" w:rsidRPr="00AB7797" w:rsidRDefault="00AE38E3" w:rsidP="00DB3DB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>Danış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man :  </w:t>
      </w:r>
      <w:proofErr w:type="spellStart"/>
      <w:r w:rsidRPr="00AB7797">
        <w:rPr>
          <w:rFonts w:ascii="Times New Roman" w:hAnsi="Times New Roman" w:cs="Times New Roman"/>
          <w:b/>
          <w:bCs/>
          <w:sz w:val="20"/>
          <w:szCs w:val="20"/>
          <w:lang w:val="fr-FR"/>
        </w:rPr>
        <w:t>Öğr</w:t>
      </w:r>
      <w:proofErr w:type="spellEnd"/>
      <w:proofErr w:type="gramEnd"/>
      <w:r w:rsidRPr="00AB7797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. Gör. Osman KALYONCU </w:t>
      </w:r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AE38E3" w:rsidRPr="00AB7797" w:rsidRDefault="00AE38E3" w:rsidP="00AE38E3">
      <w:pPr>
        <w:pStyle w:val="GvdeA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Style w:val="TableNormal"/>
        <w:tblW w:w="3118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8"/>
      </w:tblGrid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  <w:b/>
                <w:bCs/>
                <w:lang w:val="it-IT"/>
              </w:rPr>
              <w:t>Ad Soyad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ERSİN GÜNDOĞDU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 xml:space="preserve">HASAN ÜSTÜNDAĞ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 xml:space="preserve">İBRAHİM YEŞİLOVA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 xml:space="preserve">MUHAMMED TARIK YAĞCILAR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 xml:space="preserve">YAREN KURUBAL  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 xml:space="preserve">BİLGENUR ŞAHAN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 xml:space="preserve">BUSE UÇAŞ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 xml:space="preserve">ERAY İSAOĞLU </w:t>
            </w:r>
          </w:p>
        </w:tc>
      </w:tr>
    </w:tbl>
    <w:p w:rsidR="00AE38E3" w:rsidRPr="00AB7797" w:rsidRDefault="00AE38E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</w:pPr>
    </w:p>
    <w:p w:rsidR="00765042" w:rsidRPr="00AB7797" w:rsidRDefault="00765042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</w:pPr>
    </w:p>
    <w:p w:rsidR="00AE38E3" w:rsidRPr="00AB7797" w:rsidRDefault="00AE38E3" w:rsidP="00AE38E3">
      <w:pPr>
        <w:pStyle w:val="GvdeA"/>
        <w:tabs>
          <w:tab w:val="left" w:pos="2130"/>
        </w:tabs>
        <w:spacing w:after="0" w:line="240" w:lineRule="auto"/>
        <w:ind w:firstLine="708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Okul </w:t>
      </w: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Adı    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: </w:t>
      </w:r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  <w:t>MEV</w:t>
      </w:r>
      <w:proofErr w:type="gramEnd"/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  <w:t xml:space="preserve"> OO– ÜSKÜDAR</w:t>
      </w:r>
    </w:p>
    <w:p w:rsidR="001831A3" w:rsidRPr="00AB7797" w:rsidRDefault="00AE38E3" w:rsidP="00DB3DB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proofErr w:type="gramStart"/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</w:rPr>
        <w:t>Danış</w:t>
      </w:r>
      <w:r w:rsidR="009A1A6C"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fr-FR"/>
        </w:rPr>
        <w:t xml:space="preserve">man : </w:t>
      </w:r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fr-FR"/>
        </w:rPr>
        <w:t>Doç.</w:t>
      </w:r>
      <w:proofErr w:type="gramEnd"/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fr-FR"/>
        </w:rPr>
        <w:t xml:space="preserve"> Dr. Sinan </w:t>
      </w:r>
    </w:p>
    <w:p w:rsidR="00AE38E3" w:rsidRPr="00AB7797" w:rsidRDefault="00AE38E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</w:p>
    <w:tbl>
      <w:tblPr>
        <w:tblStyle w:val="TableNormal"/>
        <w:tblW w:w="3118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8"/>
      </w:tblGrid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  <w:b/>
                <w:bCs/>
                <w:lang w:val="it-IT"/>
              </w:rPr>
              <w:t>Ad Soyad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AYÇA YILMAZ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ELANUR BAYRAM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BEYZANUR BAŞAK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>İNCİNUR HANİK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>HACI SEBAHATTİN ÇAVGA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 xml:space="preserve">İLAYDA CİVELEK </w:t>
            </w:r>
          </w:p>
        </w:tc>
      </w:tr>
    </w:tbl>
    <w:p w:rsidR="00AE38E3" w:rsidRPr="00AB7797" w:rsidRDefault="00AE38E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0"/>
          <w:szCs w:val="20"/>
          <w:lang w:val="fr-FR"/>
        </w:rPr>
      </w:pPr>
    </w:p>
    <w:p w:rsidR="004E4ECF" w:rsidRPr="00AB7797" w:rsidRDefault="004E4ECF" w:rsidP="009A1A6C">
      <w:pPr>
        <w:pStyle w:val="GvdeA"/>
        <w:tabs>
          <w:tab w:val="left" w:pos="2130"/>
        </w:tabs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9A1A6C" w:rsidRPr="00AB7797" w:rsidRDefault="009A1A6C" w:rsidP="009A1A6C">
      <w:pPr>
        <w:pStyle w:val="GvdeA"/>
        <w:tabs>
          <w:tab w:val="left" w:pos="2130"/>
        </w:tabs>
        <w:spacing w:after="0" w:line="240" w:lineRule="auto"/>
        <w:ind w:firstLine="708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Okul </w:t>
      </w: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Adı    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: </w:t>
      </w:r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  <w:t>MEV</w:t>
      </w:r>
      <w:proofErr w:type="gramEnd"/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  <w:t xml:space="preserve"> OO– ÜSKÜDAR</w:t>
      </w:r>
    </w:p>
    <w:p w:rsidR="00AB7797" w:rsidRPr="00AB7797" w:rsidRDefault="009A1A6C" w:rsidP="00DB3DB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proofErr w:type="gramStart"/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</w:rPr>
        <w:t>Danış</w:t>
      </w:r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fr-FR"/>
        </w:rPr>
        <w:t>man :  Meral</w:t>
      </w:r>
      <w:proofErr w:type="gramEnd"/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fr-FR"/>
        </w:rPr>
        <w:t xml:space="preserve"> Küçük YETGİN </w:t>
      </w:r>
    </w:p>
    <w:p w:rsidR="009A1A6C" w:rsidRPr="00AB7797" w:rsidRDefault="009A1A6C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0"/>
          <w:szCs w:val="20"/>
          <w:lang w:val="fr-FR"/>
        </w:rPr>
      </w:pPr>
    </w:p>
    <w:tbl>
      <w:tblPr>
        <w:tblStyle w:val="TableNormal"/>
        <w:tblW w:w="3118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8"/>
      </w:tblGrid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 xml:space="preserve">İREM ÖZER 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>HABİBE ŞEYMA YOLAL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>SEBAHAT MELİKE ELİTOK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>MEHMET YAŞAR GÖK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>İZZET ÜNVER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 xml:space="preserve">NURPELİN AK    </w:t>
            </w:r>
          </w:p>
        </w:tc>
      </w:tr>
    </w:tbl>
    <w:p w:rsidR="009A1A6C" w:rsidRPr="00AB7797" w:rsidRDefault="009A1A6C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0"/>
          <w:szCs w:val="20"/>
          <w:lang w:val="fr-FR"/>
        </w:rPr>
      </w:pPr>
    </w:p>
    <w:p w:rsidR="00AE38E3" w:rsidRPr="00AB7797" w:rsidRDefault="00AE38E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</w:p>
    <w:p w:rsidR="00AE38E3" w:rsidRDefault="00AE38E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AB7797" w:rsidRDefault="00AB7797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AB7797" w:rsidRDefault="00AB7797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DB3DB3" w:rsidRDefault="00DB3DB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DB3DB3" w:rsidRDefault="00DB3DB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DB3DB3" w:rsidRPr="00AB7797" w:rsidRDefault="00DB3DB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4E4ECF" w:rsidRPr="00AB7797" w:rsidRDefault="004E4ECF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AE38E3" w:rsidRPr="00AB7797" w:rsidRDefault="00AE38E3" w:rsidP="00AE38E3">
      <w:pPr>
        <w:pStyle w:val="GvdeA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AE38E3" w:rsidRPr="00AB7797" w:rsidRDefault="00AE38E3" w:rsidP="00AE38E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color="000000"/>
          <w:bdr w:val="nil"/>
        </w:rPr>
      </w:pPr>
    </w:p>
    <w:p w:rsidR="004E4ECF" w:rsidRPr="00AB7797" w:rsidRDefault="004E4ECF" w:rsidP="00AE38E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color="000000"/>
          <w:bdr w:val="nil"/>
        </w:rPr>
      </w:pPr>
    </w:p>
    <w:p w:rsidR="008E15D5" w:rsidRPr="00AB7797" w:rsidRDefault="008E15D5" w:rsidP="0091438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color="000000"/>
          <w:bdr w:val="nil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</w:t>
      </w:r>
      <w:r w:rsidR="00AE38E3" w:rsidRPr="00AB7797">
        <w:rPr>
          <w:rFonts w:ascii="Times New Roman" w:hAnsi="Times New Roman" w:cs="Times New Roman"/>
          <w:b/>
          <w:bCs/>
          <w:sz w:val="20"/>
          <w:szCs w:val="20"/>
        </w:rPr>
        <w:t>AVRUPA YAKASI</w:t>
      </w:r>
    </w:p>
    <w:p w:rsidR="00AE38E3" w:rsidRPr="00AB7797" w:rsidRDefault="00AE38E3" w:rsidP="008E15D5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Okul </w:t>
      </w: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Adı    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>: ENKA</w:t>
      </w:r>
      <w:proofErr w:type="gramEnd"/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OKULLARI – SARIYE</w:t>
      </w:r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R   </w:t>
      </w:r>
    </w:p>
    <w:p w:rsidR="00A9010C" w:rsidRPr="00AB7797" w:rsidRDefault="00AE38E3" w:rsidP="00DB3DB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>Danış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fr-FR"/>
        </w:rPr>
        <w:t>man : Doç.Dr</w:t>
      </w:r>
      <w:proofErr w:type="gramEnd"/>
      <w:r w:rsidRPr="00AB7797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. Ufuk ALPKAYA    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  </w:t>
      </w:r>
    </w:p>
    <w:p w:rsidR="00A9010C" w:rsidRPr="00AB7797" w:rsidRDefault="00A9010C" w:rsidP="008E15D5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</w:p>
    <w:tbl>
      <w:tblPr>
        <w:tblStyle w:val="TableNormal"/>
        <w:tblW w:w="3118" w:type="dxa"/>
        <w:tblInd w:w="7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8"/>
      </w:tblGrid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  <w:b/>
                <w:bCs/>
                <w:lang w:val="it-IT"/>
              </w:rPr>
              <w:t>Ad Soyad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HAMZA GÜNEYSU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NİHAT ONUR YÜCEDAĞ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ŞEYMA CAFEROĞLU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VEDAT BORA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MUHAMMET YASİN YURDAKUL </w:t>
            </w:r>
          </w:p>
        </w:tc>
      </w:tr>
    </w:tbl>
    <w:p w:rsidR="00765042" w:rsidRPr="00AB7797" w:rsidRDefault="00765042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765042" w:rsidRPr="00AB7797" w:rsidRDefault="00765042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AE38E3" w:rsidRPr="00AB7797" w:rsidRDefault="00AE38E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Okul </w:t>
      </w: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Adı    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: </w:t>
      </w:r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  KÜLTÜR</w:t>
      </w:r>
      <w:proofErr w:type="gramEnd"/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 KOLEJİ  BAKIRKÖY  </w:t>
      </w:r>
    </w:p>
    <w:p w:rsidR="00913754" w:rsidRPr="00AB7797" w:rsidRDefault="00AE38E3" w:rsidP="00DB3DB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>Danış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fr-FR"/>
        </w:rPr>
        <w:t>man :  Doç.</w:t>
      </w:r>
      <w:proofErr w:type="gramEnd"/>
      <w:r w:rsidRPr="00AB7797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Dr. Semih YILMAZ       </w:t>
      </w:r>
    </w:p>
    <w:p w:rsidR="00913754" w:rsidRPr="00AB7797" w:rsidRDefault="00913754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</w:p>
    <w:tbl>
      <w:tblPr>
        <w:tblStyle w:val="TableNormal"/>
        <w:tblW w:w="3118" w:type="dxa"/>
        <w:tblInd w:w="7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8"/>
      </w:tblGrid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  <w:b/>
                <w:bCs/>
                <w:lang w:val="it-IT"/>
              </w:rPr>
              <w:t>Ad Soyad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EMİRHAN MURAN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HAKAN KARAER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SİMAY ATEŞ 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MUSTAFA ALTAY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BÜŞRA GAMZE GEYİK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914380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HASAN YALNIZ </w:t>
            </w:r>
          </w:p>
        </w:tc>
      </w:tr>
    </w:tbl>
    <w:p w:rsidR="00765042" w:rsidRPr="00AB7797" w:rsidRDefault="00765042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E38E3" w:rsidRPr="00AB7797" w:rsidRDefault="00AE38E3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Okul </w:t>
      </w:r>
      <w:proofErr w:type="gramStart"/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Adı    </w:t>
      </w:r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  <w:t xml:space="preserve">:  </w:t>
      </w:r>
      <w:r w:rsidR="004501DE"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  <w:t>ATAKÖY</w:t>
      </w:r>
      <w:proofErr w:type="gramEnd"/>
      <w:r w:rsidR="004501DE"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  <w:t xml:space="preserve"> EMLAK KREDİ BANKASI OO</w:t>
      </w:r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- BAKIRKÖY</w:t>
      </w:r>
    </w:p>
    <w:p w:rsidR="001831A3" w:rsidRPr="00AB7797" w:rsidRDefault="00667D53" w:rsidP="001831A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0"/>
          <w:szCs w:val="20"/>
          <w:lang w:val="fr-FR"/>
        </w:rPr>
      </w:pPr>
      <w:proofErr w:type="gramStart"/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</w:rPr>
        <w:t>Danış</w:t>
      </w:r>
      <w:r w:rsidR="007C007E"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fr-FR"/>
        </w:rPr>
        <w:t xml:space="preserve">man :  </w:t>
      </w:r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fr-FR"/>
        </w:rPr>
        <w:t>Dr.</w:t>
      </w:r>
      <w:proofErr w:type="gramEnd"/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fr-FR"/>
        </w:rPr>
        <w:t xml:space="preserve"> </w:t>
      </w:r>
      <w:r w:rsidR="00E431A9"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fr-FR"/>
        </w:rPr>
        <w:t>İlhan AĞIRBAŞ</w:t>
      </w:r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fr-FR"/>
        </w:rPr>
        <w:t xml:space="preserve">       </w:t>
      </w:r>
    </w:p>
    <w:tbl>
      <w:tblPr>
        <w:tblStyle w:val="TableNormal"/>
        <w:tblW w:w="3118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8"/>
      </w:tblGrid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  <w:b/>
                <w:bCs/>
                <w:lang w:val="it-IT"/>
              </w:rPr>
              <w:t>Ad Soyad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BEDRAN DİNDAR 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DİLEK TARĞAY  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SONER TURAL  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TAHİR KARAKAŞ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TOLGA CAN YILMAZ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462F4B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TAYLAN BERKE ANLAR </w:t>
            </w:r>
          </w:p>
        </w:tc>
      </w:tr>
    </w:tbl>
    <w:p w:rsidR="00A9503C" w:rsidRPr="00AB7797" w:rsidRDefault="00A9503C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9A1A6C" w:rsidRPr="00AB7797" w:rsidRDefault="009A1A6C" w:rsidP="009A1A6C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Okul </w:t>
      </w:r>
      <w:proofErr w:type="gramStart"/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Adı    </w:t>
      </w:r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  <w:t>:  ATAKÖY</w:t>
      </w:r>
      <w:proofErr w:type="gramEnd"/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  <w:t xml:space="preserve"> EMLAK KREDİ BANKASI OO</w:t>
      </w:r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- BAKIRKÖY</w:t>
      </w:r>
    </w:p>
    <w:p w:rsidR="00AB7797" w:rsidRPr="00AB7797" w:rsidRDefault="009A1A6C" w:rsidP="00DB3DB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0"/>
          <w:szCs w:val="20"/>
          <w:lang w:val="fr-FR"/>
        </w:rPr>
      </w:pPr>
      <w:proofErr w:type="gramStart"/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</w:rPr>
        <w:t>Danış</w:t>
      </w:r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fr-FR"/>
        </w:rPr>
        <w:t xml:space="preserve">man :  </w:t>
      </w:r>
      <w:proofErr w:type="spellStart"/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fr-FR"/>
        </w:rPr>
        <w:t>Öğt</w:t>
      </w:r>
      <w:proofErr w:type="gramEnd"/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fr-FR"/>
        </w:rPr>
        <w:t>.Gör</w:t>
      </w:r>
      <w:proofErr w:type="spellEnd"/>
      <w:r w:rsidRPr="00AB7797">
        <w:rPr>
          <w:rFonts w:ascii="Times New Roman" w:hAnsi="Times New Roman" w:cs="Times New Roman"/>
          <w:b/>
          <w:bCs/>
          <w:color w:val="auto"/>
          <w:sz w:val="20"/>
          <w:szCs w:val="20"/>
          <w:lang w:val="fr-FR"/>
        </w:rPr>
        <w:t xml:space="preserve">. Esra Gümüş KIRICI  </w:t>
      </w:r>
    </w:p>
    <w:p w:rsidR="009A1A6C" w:rsidRPr="00AB7797" w:rsidRDefault="009A1A6C" w:rsidP="00AE38E3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eNormal"/>
        <w:tblW w:w="3118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8"/>
      </w:tblGrid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UMUTCAN ŞAHİN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ORHAN AYNACI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>HALİL KALAYCI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FATİH ÜNSAL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AB7797">
              <w:rPr>
                <w:rFonts w:ascii="Times New Roman" w:hAnsi="Times New Roman" w:cs="Times New Roman"/>
                <w:color w:val="auto"/>
              </w:rPr>
              <w:t>ESAT SİNANOĞLU</w:t>
            </w:r>
          </w:p>
        </w:tc>
      </w:tr>
    </w:tbl>
    <w:p w:rsidR="00AB7797" w:rsidRDefault="00AB7797" w:rsidP="009A1A6C">
      <w:pPr>
        <w:spacing w:after="160" w:line="259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DB3DB3" w:rsidRDefault="00DB3DB3" w:rsidP="00AB779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DB3DB3" w:rsidRDefault="00DB3DB3" w:rsidP="00AB779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9A1A6C" w:rsidRPr="00AB7797" w:rsidRDefault="009A1A6C" w:rsidP="00AB779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AB779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Okul </w:t>
      </w: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Adı    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>:   60</w:t>
      </w:r>
      <w:proofErr w:type="gramEnd"/>
      <w:r w:rsidRPr="00AB7797">
        <w:rPr>
          <w:rFonts w:ascii="Times New Roman" w:hAnsi="Times New Roman" w:cs="Times New Roman"/>
          <w:b/>
          <w:bCs/>
          <w:sz w:val="20"/>
          <w:szCs w:val="20"/>
          <w:lang w:val="de-DE"/>
        </w:rPr>
        <w:t>.YIL ATAKÖY OO</w:t>
      </w:r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  - BAKIRKÖY</w:t>
      </w:r>
    </w:p>
    <w:p w:rsidR="009A1A6C" w:rsidRPr="00AB7797" w:rsidRDefault="009A1A6C" w:rsidP="009A1A6C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color w:val="4C4C4C"/>
          <w:sz w:val="20"/>
          <w:szCs w:val="20"/>
          <w:shd w:val="clear" w:color="auto" w:fill="FFFFFF"/>
        </w:rPr>
      </w:pPr>
      <w:proofErr w:type="gramStart"/>
      <w:r w:rsidRPr="00AB7797">
        <w:rPr>
          <w:rFonts w:ascii="Times New Roman" w:hAnsi="Times New Roman" w:cs="Times New Roman"/>
          <w:b/>
          <w:bCs/>
          <w:sz w:val="20"/>
          <w:szCs w:val="20"/>
        </w:rPr>
        <w:t>Danış</w:t>
      </w:r>
      <w:r w:rsidRPr="00AB7797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man :  </w:t>
      </w:r>
      <w:proofErr w:type="spellStart"/>
      <w:r w:rsidRPr="00AB7797">
        <w:rPr>
          <w:rFonts w:ascii="Times New Roman" w:hAnsi="Times New Roman" w:cs="Times New Roman"/>
          <w:b/>
          <w:bCs/>
          <w:sz w:val="20"/>
          <w:szCs w:val="20"/>
          <w:lang w:val="fr-FR"/>
        </w:rPr>
        <w:t>Öğr</w:t>
      </w:r>
      <w:proofErr w:type="spellEnd"/>
      <w:proofErr w:type="gramEnd"/>
      <w:r w:rsidRPr="00AB7797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. Gör. Fahrettin ANLIATAMER    </w:t>
      </w:r>
      <w:r w:rsidRPr="00AB7797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tbl>
      <w:tblPr>
        <w:tblStyle w:val="TableNormal"/>
        <w:tblW w:w="3118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8"/>
      </w:tblGrid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  <w:b/>
                <w:bCs/>
                <w:lang w:val="it-IT"/>
              </w:rPr>
              <w:t>Ad Soyad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DİLARA UZUN   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TABİTA KAZAR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DEFNE EZGİ AKKAYA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İREM AKIN</w:t>
            </w:r>
          </w:p>
        </w:tc>
        <w:bookmarkStart w:id="0" w:name="_GoBack"/>
        <w:bookmarkEnd w:id="0"/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SEMA RÜMEYSA UZUNTAŞ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 xml:space="preserve">GİZEM ÖZTÜRK 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VAHDETTİN AŞKIN</w:t>
            </w:r>
          </w:p>
        </w:tc>
      </w:tr>
      <w:tr w:rsidR="00DB3DB3" w:rsidRPr="00AB7797" w:rsidTr="00DB3DB3">
        <w:trPr>
          <w:trHeight w:val="2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DB3" w:rsidRPr="00AB7797" w:rsidRDefault="00DB3DB3" w:rsidP="000A67DF">
            <w:pPr>
              <w:pStyle w:val="GvdeA"/>
              <w:spacing w:after="0" w:line="240" w:lineRule="auto"/>
              <w:rPr>
                <w:rFonts w:ascii="Times New Roman" w:hAnsi="Times New Roman" w:cs="Times New Roman"/>
              </w:rPr>
            </w:pPr>
            <w:r w:rsidRPr="00AB7797">
              <w:rPr>
                <w:rFonts w:ascii="Times New Roman" w:hAnsi="Times New Roman" w:cs="Times New Roman"/>
              </w:rPr>
              <w:t>SİNAN KOYUNCU</w:t>
            </w:r>
          </w:p>
        </w:tc>
      </w:tr>
    </w:tbl>
    <w:p w:rsidR="009A1A6C" w:rsidRPr="00AB7797" w:rsidRDefault="009A1A6C" w:rsidP="009A1A6C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color w:val="4C4C4C"/>
          <w:sz w:val="20"/>
          <w:szCs w:val="20"/>
          <w:shd w:val="clear" w:color="auto" w:fill="FFFFFF"/>
        </w:rPr>
      </w:pPr>
    </w:p>
    <w:p w:rsidR="009A1A6C" w:rsidRPr="00AB7797" w:rsidRDefault="009A1A6C" w:rsidP="009A1A6C">
      <w:pPr>
        <w:pStyle w:val="GvdeA"/>
        <w:spacing w:after="0" w:line="240" w:lineRule="auto"/>
        <w:ind w:firstLine="708"/>
        <w:rPr>
          <w:rFonts w:ascii="Times New Roman" w:hAnsi="Times New Roman" w:cs="Times New Roman"/>
          <w:b/>
          <w:bCs/>
          <w:color w:val="auto"/>
          <w:sz w:val="20"/>
          <w:szCs w:val="20"/>
          <w:lang w:val="de-DE"/>
        </w:rPr>
      </w:pPr>
    </w:p>
    <w:p w:rsidR="009A1A6C" w:rsidRPr="00AB7797" w:rsidRDefault="009A1A6C" w:rsidP="009A1A6C">
      <w:pPr>
        <w:rPr>
          <w:rFonts w:ascii="Times New Roman" w:hAnsi="Times New Roman" w:cs="Times New Roman"/>
          <w:sz w:val="20"/>
          <w:szCs w:val="20"/>
        </w:rPr>
      </w:pPr>
    </w:p>
    <w:p w:rsidR="00962483" w:rsidRPr="00AB7797" w:rsidRDefault="00962483" w:rsidP="009A1A6C">
      <w:pPr>
        <w:rPr>
          <w:rFonts w:ascii="Times New Roman" w:hAnsi="Times New Roman" w:cs="Times New Roman"/>
          <w:sz w:val="20"/>
          <w:szCs w:val="20"/>
        </w:rPr>
      </w:pPr>
    </w:p>
    <w:sectPr w:rsidR="00962483" w:rsidRPr="00AB7797" w:rsidSect="00667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BF"/>
    <w:rsid w:val="000A7439"/>
    <w:rsid w:val="000B1D0F"/>
    <w:rsid w:val="001831A3"/>
    <w:rsid w:val="00195DB8"/>
    <w:rsid w:val="001B1713"/>
    <w:rsid w:val="001D675F"/>
    <w:rsid w:val="00205354"/>
    <w:rsid w:val="003205A6"/>
    <w:rsid w:val="003217B1"/>
    <w:rsid w:val="003375E1"/>
    <w:rsid w:val="003845D6"/>
    <w:rsid w:val="00390591"/>
    <w:rsid w:val="003A5D01"/>
    <w:rsid w:val="003F2E14"/>
    <w:rsid w:val="00442325"/>
    <w:rsid w:val="004501DE"/>
    <w:rsid w:val="004E4ECF"/>
    <w:rsid w:val="005002A0"/>
    <w:rsid w:val="00667D53"/>
    <w:rsid w:val="00765042"/>
    <w:rsid w:val="007C007E"/>
    <w:rsid w:val="007D6B06"/>
    <w:rsid w:val="00812ADD"/>
    <w:rsid w:val="008209BF"/>
    <w:rsid w:val="00857DCC"/>
    <w:rsid w:val="00883D5E"/>
    <w:rsid w:val="008E15D5"/>
    <w:rsid w:val="00902DDB"/>
    <w:rsid w:val="00913754"/>
    <w:rsid w:val="00914380"/>
    <w:rsid w:val="00962483"/>
    <w:rsid w:val="009738D1"/>
    <w:rsid w:val="009A1A6C"/>
    <w:rsid w:val="009E1AA8"/>
    <w:rsid w:val="00A75504"/>
    <w:rsid w:val="00A9010C"/>
    <w:rsid w:val="00A94DE6"/>
    <w:rsid w:val="00A9503C"/>
    <w:rsid w:val="00AB7797"/>
    <w:rsid w:val="00AE38E3"/>
    <w:rsid w:val="00B237FC"/>
    <w:rsid w:val="00B51602"/>
    <w:rsid w:val="00B70A28"/>
    <w:rsid w:val="00C5209C"/>
    <w:rsid w:val="00C61AFD"/>
    <w:rsid w:val="00CA7BD5"/>
    <w:rsid w:val="00CD3A8A"/>
    <w:rsid w:val="00DB3DB3"/>
    <w:rsid w:val="00E022AE"/>
    <w:rsid w:val="00E431A9"/>
    <w:rsid w:val="00F26803"/>
    <w:rsid w:val="00F8195E"/>
    <w:rsid w:val="00FC5DA6"/>
    <w:rsid w:val="00FC6486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66D6"/>
  <w15:chartTrackingRefBased/>
  <w15:docId w15:val="{2C70F6F3-2556-4081-8F31-64C25760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E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AE3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AE38E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GvdeB">
    <w:name w:val="Gövde B"/>
    <w:rsid w:val="00AE3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668F7-5D73-4209-8185-0680B79F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CetinTiryaki</dc:creator>
  <cp:keywords/>
  <dc:description/>
  <cp:lastModifiedBy>Fevziye Hulya Asci</cp:lastModifiedBy>
  <cp:revision>3</cp:revision>
  <dcterms:created xsi:type="dcterms:W3CDTF">2020-02-18T13:18:00Z</dcterms:created>
  <dcterms:modified xsi:type="dcterms:W3CDTF">2020-02-18T13:21:00Z</dcterms:modified>
</cp:coreProperties>
</file>